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Komunalno </w:t>
      </w:r>
      <w:r w:rsidR="002E56FB">
        <w:rPr>
          <w:sz w:val="20"/>
          <w:szCs w:val="20"/>
        </w:rPr>
        <w:t>gospodarstvo Pokupsko</w:t>
      </w:r>
    </w:p>
    <w:p w:rsidR="008F1F08" w:rsidRDefault="002E56FB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d.o.o. za komunalne usluge</w:t>
      </w:r>
    </w:p>
    <w:p w:rsidR="008F1F08" w:rsidRDefault="002E56FB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Pokupsko 25A</w:t>
      </w:r>
    </w:p>
    <w:p w:rsidR="002E56FB" w:rsidRDefault="002E56FB" w:rsidP="008F1F08">
      <w:pPr>
        <w:pStyle w:val="Default"/>
        <w:rPr>
          <w:sz w:val="20"/>
          <w:szCs w:val="20"/>
        </w:rPr>
      </w:pPr>
    </w:p>
    <w:p w:rsidR="008F1F08" w:rsidRDefault="008F750D" w:rsidP="008F1F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F1F08">
        <w:rPr>
          <w:b/>
          <w:bCs/>
          <w:sz w:val="28"/>
          <w:szCs w:val="28"/>
        </w:rPr>
        <w:t>PLAN</w:t>
      </w:r>
      <w:r w:rsidR="002E56FB">
        <w:rPr>
          <w:b/>
          <w:bCs/>
          <w:sz w:val="28"/>
          <w:szCs w:val="28"/>
        </w:rPr>
        <w:t xml:space="preserve"> </w:t>
      </w:r>
      <w:r w:rsidR="008F1F08">
        <w:rPr>
          <w:b/>
          <w:bCs/>
          <w:sz w:val="28"/>
          <w:szCs w:val="28"/>
        </w:rPr>
        <w:t xml:space="preserve">RADA I FINANCIJSKI PLAN POSLOVANJA KOMUNALNOG </w:t>
      </w:r>
      <w:r w:rsidR="002E56FB">
        <w:rPr>
          <w:b/>
          <w:bCs/>
          <w:sz w:val="28"/>
          <w:szCs w:val="28"/>
        </w:rPr>
        <w:br/>
      </w:r>
      <w:r w:rsidR="00E071A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</w:t>
      </w:r>
      <w:r w:rsidR="002E56FB">
        <w:rPr>
          <w:b/>
          <w:bCs/>
          <w:sz w:val="28"/>
          <w:szCs w:val="28"/>
        </w:rPr>
        <w:t>GOSP</w:t>
      </w:r>
      <w:r w:rsidR="00917720">
        <w:rPr>
          <w:b/>
          <w:bCs/>
          <w:sz w:val="28"/>
          <w:szCs w:val="28"/>
        </w:rPr>
        <w:t>ODARSTVO POKUPSKO D.O.O. ZA 2021</w:t>
      </w:r>
      <w:r w:rsidR="008F1F08">
        <w:rPr>
          <w:b/>
          <w:bCs/>
          <w:sz w:val="28"/>
          <w:szCs w:val="28"/>
        </w:rPr>
        <w:t>. GODINU</w:t>
      </w:r>
    </w:p>
    <w:p w:rsidR="008F1F08" w:rsidRDefault="002E56FB" w:rsidP="008F1F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E56FB" w:rsidRPr="00E071A3" w:rsidRDefault="002E56FB" w:rsidP="008F1F08">
      <w:pPr>
        <w:pStyle w:val="Default"/>
      </w:pPr>
    </w:p>
    <w:p w:rsidR="008F1F08" w:rsidRDefault="008F1F08" w:rsidP="008F1F08">
      <w:pPr>
        <w:pStyle w:val="Default"/>
        <w:rPr>
          <w:b/>
          <w:bCs/>
        </w:rPr>
      </w:pPr>
      <w:r w:rsidRPr="00E071A3">
        <w:rPr>
          <w:b/>
          <w:bCs/>
        </w:rPr>
        <w:t xml:space="preserve">1. </w:t>
      </w:r>
      <w:r w:rsidR="00173060">
        <w:rPr>
          <w:b/>
          <w:bCs/>
        </w:rPr>
        <w:t>OPIS DJELATNOSTI</w:t>
      </w:r>
    </w:p>
    <w:p w:rsidR="00E071A3" w:rsidRPr="00E071A3" w:rsidRDefault="00E071A3" w:rsidP="008F1F08">
      <w:pPr>
        <w:pStyle w:val="Default"/>
      </w:pPr>
    </w:p>
    <w:p w:rsidR="00E071A3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Općinsko vijeće Opć</w:t>
      </w:r>
      <w:r w:rsidR="002E56FB">
        <w:rPr>
          <w:sz w:val="20"/>
          <w:szCs w:val="20"/>
        </w:rPr>
        <w:t>ine Pokupsko je na 12</w:t>
      </w:r>
      <w:r>
        <w:rPr>
          <w:sz w:val="20"/>
          <w:szCs w:val="20"/>
        </w:rPr>
        <w:t>. sjednici održ</w:t>
      </w:r>
      <w:r w:rsidR="002E56FB">
        <w:rPr>
          <w:sz w:val="20"/>
          <w:szCs w:val="20"/>
        </w:rPr>
        <w:t>anoj 16.11</w:t>
      </w:r>
      <w:r>
        <w:rPr>
          <w:sz w:val="20"/>
          <w:szCs w:val="20"/>
        </w:rPr>
        <w:t>.2015. godine donijelo Odluku o osnivanju trgovačkog druš</w:t>
      </w:r>
      <w:r w:rsidR="002E56FB">
        <w:rPr>
          <w:sz w:val="20"/>
          <w:szCs w:val="20"/>
        </w:rPr>
        <w:t>tva za komunalne usluge</w:t>
      </w:r>
      <w:r w:rsidR="00E071A3">
        <w:rPr>
          <w:sz w:val="20"/>
          <w:szCs w:val="20"/>
        </w:rPr>
        <w:t xml:space="preserve">. 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Trgovački sud u Zagrebu 25.11.2015 g. donio je rješenje o upisu  u sudski registar ovog suda, registarski uložak s MBS 081000901</w:t>
      </w:r>
      <w:r w:rsidR="008F750D">
        <w:rPr>
          <w:sz w:val="20"/>
          <w:szCs w:val="20"/>
        </w:rPr>
        <w:t>.</w:t>
      </w:r>
    </w:p>
    <w:p w:rsidR="00E071A3" w:rsidRDefault="00E071A3" w:rsidP="008F1F08">
      <w:pPr>
        <w:pStyle w:val="Default"/>
        <w:rPr>
          <w:sz w:val="20"/>
          <w:szCs w:val="20"/>
        </w:rPr>
      </w:pPr>
    </w:p>
    <w:p w:rsidR="00E071A3" w:rsidRPr="00E071A3" w:rsidRDefault="00E071A3" w:rsidP="008F1F08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>Tvrtka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Društvo će poslovati </w:t>
      </w:r>
      <w:r w:rsidR="008F1F08">
        <w:rPr>
          <w:sz w:val="20"/>
          <w:szCs w:val="20"/>
        </w:rPr>
        <w:t xml:space="preserve"> pod nazivom </w:t>
      </w:r>
      <w:r>
        <w:rPr>
          <w:sz w:val="20"/>
          <w:szCs w:val="20"/>
        </w:rPr>
        <w:t>KOMUNALNO GOSPODARSTVO POKUPSKO</w:t>
      </w:r>
      <w:r w:rsidR="008F1F08">
        <w:rPr>
          <w:sz w:val="20"/>
          <w:szCs w:val="20"/>
        </w:rPr>
        <w:t xml:space="preserve"> d.o.o.</w:t>
      </w:r>
      <w:r>
        <w:rPr>
          <w:sz w:val="20"/>
          <w:szCs w:val="20"/>
        </w:rPr>
        <w:t>za komunalne usluge. Skraćeni naziv društva je KOMUNALNO GOSPODARSTVO POKUPSKO d.o.o.</w:t>
      </w:r>
    </w:p>
    <w:p w:rsidR="00E071A3" w:rsidRDefault="00E071A3" w:rsidP="008F1F08">
      <w:pPr>
        <w:pStyle w:val="Default"/>
        <w:rPr>
          <w:sz w:val="20"/>
          <w:szCs w:val="20"/>
        </w:rPr>
      </w:pPr>
    </w:p>
    <w:p w:rsidR="00E071A3" w:rsidRDefault="00E071A3" w:rsidP="008F1F08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 xml:space="preserve">Sjedište društva </w:t>
      </w:r>
    </w:p>
    <w:p w:rsidR="00E071A3" w:rsidRDefault="00E071A3" w:rsidP="008F1F08">
      <w:pPr>
        <w:pStyle w:val="Default"/>
        <w:rPr>
          <w:sz w:val="20"/>
          <w:szCs w:val="20"/>
        </w:rPr>
      </w:pPr>
      <w:r w:rsidRPr="00E071A3">
        <w:rPr>
          <w:sz w:val="20"/>
          <w:szCs w:val="20"/>
        </w:rPr>
        <w:t>Sjedište društva je u Pokupsko 25 A</w:t>
      </w:r>
    </w:p>
    <w:p w:rsidR="00B26B4C" w:rsidRDefault="00B26B4C" w:rsidP="008F1F08">
      <w:pPr>
        <w:pStyle w:val="Default"/>
        <w:rPr>
          <w:sz w:val="20"/>
          <w:szCs w:val="20"/>
        </w:rPr>
      </w:pPr>
    </w:p>
    <w:p w:rsidR="00B26B4C" w:rsidRPr="00B26B4C" w:rsidRDefault="00B26B4C" w:rsidP="008F1F08">
      <w:pPr>
        <w:pStyle w:val="Default"/>
        <w:rPr>
          <w:b/>
          <w:sz w:val="20"/>
          <w:szCs w:val="20"/>
        </w:rPr>
      </w:pPr>
      <w:r w:rsidRPr="00B26B4C">
        <w:rPr>
          <w:b/>
          <w:sz w:val="20"/>
          <w:szCs w:val="20"/>
        </w:rPr>
        <w:t>Predmet poslovanja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</w:t>
      </w:r>
      <w:r w:rsidRPr="00B26B4C">
        <w:rPr>
          <w:sz w:val="20"/>
          <w:szCs w:val="20"/>
        </w:rPr>
        <w:t xml:space="preserve"> sudsk</w:t>
      </w:r>
      <w:r>
        <w:rPr>
          <w:sz w:val="20"/>
          <w:szCs w:val="20"/>
        </w:rPr>
        <w:t>i registar ovog suda u</w:t>
      </w:r>
      <w:r w:rsidRPr="00B26B4C">
        <w:rPr>
          <w:sz w:val="20"/>
          <w:szCs w:val="20"/>
        </w:rPr>
        <w:t xml:space="preserve"> Zagrebu, 22. svibnja 2018. godine</w:t>
      </w:r>
      <w:r>
        <w:rPr>
          <w:sz w:val="20"/>
          <w:szCs w:val="20"/>
        </w:rPr>
        <w:t xml:space="preserve"> upisana je 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promjena predmeta poslovanja - djelatnosti, povećanje temeljnog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kapitala u stvarima i pravima i promjena odredbi Izjave u društvu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s ograničenom odgovornošću</w:t>
      </w:r>
    </w:p>
    <w:p w:rsidR="00E071A3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pod tvrtkom/nazivom KOMUNALNO GOSPODARSTVO POKUPSKO d.o.o.</w:t>
      </w:r>
    </w:p>
    <w:p w:rsidR="00E071A3" w:rsidRDefault="00E071A3" w:rsidP="008F1F08">
      <w:pPr>
        <w:pStyle w:val="Default"/>
        <w:rPr>
          <w:sz w:val="20"/>
          <w:szCs w:val="20"/>
        </w:rPr>
      </w:pPr>
      <w:r w:rsidRPr="00E071A3">
        <w:rPr>
          <w:b/>
          <w:sz w:val="20"/>
          <w:szCs w:val="20"/>
        </w:rPr>
        <w:t>Djelatnost</w:t>
      </w:r>
      <w:r w:rsidR="00B26B4C">
        <w:rPr>
          <w:b/>
          <w:sz w:val="20"/>
          <w:szCs w:val="20"/>
        </w:rPr>
        <w:t>i</w:t>
      </w:r>
      <w:r w:rsidR="0036784D">
        <w:rPr>
          <w:sz w:val="20"/>
          <w:szCs w:val="20"/>
        </w:rPr>
        <w:t xml:space="preserve"> – predmet poslovanja društva ( proširenje novih djelatnosti )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Održavanje javnih površina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Proizvodnja toplinske energije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Opskrba toplinskom energijom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Distribucija toplinske energije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kupca toplinske energije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elektroničkih komunikacijskih mreža i usluga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Univerzalne usluge s područja elektroničkih komunikacija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 xml:space="preserve">U sudski registar ovog suda u Zagrebu, 22. svibnja 2018. godine upisana je 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promjena predmeta poslovanja - djelatnosti, povećanje temeljnog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kapitala u stvarima i pravima i promjena odredbi Izjave u društvu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s ograničenom odgovornošću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pod tvrtkom/nazivom KOMUNALNO GOSPODARSTVO POKUPSKO d.o.o.</w:t>
      </w:r>
    </w:p>
    <w:p w:rsidR="007A615F" w:rsidRDefault="007A615F" w:rsidP="008F1F08">
      <w:pPr>
        <w:pStyle w:val="Default"/>
        <w:rPr>
          <w:sz w:val="20"/>
          <w:szCs w:val="20"/>
        </w:rPr>
      </w:pPr>
    </w:p>
    <w:p w:rsidR="00303FD9" w:rsidRDefault="007A615F" w:rsidP="00303FD9">
      <w:r w:rsidRPr="007A615F">
        <w:rPr>
          <w:b/>
        </w:rPr>
        <w:t>Proširenje djelatnosti</w:t>
      </w:r>
      <w:r w:rsidR="00303FD9" w:rsidRPr="001C7452">
        <w:br/>
        <w:t>- tržnice na malo</w:t>
      </w:r>
      <w:r w:rsidR="00303FD9" w:rsidRPr="001C7452">
        <w:br/>
        <w:t>- javna rasvjeta</w:t>
      </w:r>
      <w:r w:rsidR="00303FD9" w:rsidRPr="001C7452">
        <w:br/>
        <w:t>- proizvodnja, stavljanje na tržište ili uvoz šumskog reprodukcijskog materijala</w:t>
      </w:r>
      <w:r w:rsidR="00303FD9" w:rsidRPr="001C7452">
        <w:br/>
        <w:t>- proizvodnja, stavljanje na tržište ili uvoz božićnih drvaca</w:t>
      </w:r>
      <w:r w:rsidR="00303FD9" w:rsidRPr="001C7452">
        <w:br/>
        <w:t>- gospodarenje ribama slatkih (kopnenih) voda</w:t>
      </w:r>
      <w:r w:rsidR="00303FD9" w:rsidRPr="001C7452">
        <w:br/>
        <w:t>- pripremanje i usluživanje jela, pića i napit</w:t>
      </w:r>
      <w:r w:rsidR="00303FD9">
        <w:t>aka i pružanje usluga smještaja</w:t>
      </w:r>
      <w:r w:rsidR="00303FD9" w:rsidRPr="001C7452">
        <w:br/>
        <w:t>- djelatnost prijevoza putnika u unutarnjem cestovnom prometu</w:t>
      </w:r>
      <w:r w:rsidR="00303FD9" w:rsidRPr="001C7452">
        <w:br/>
        <w:t>- djelatnost prijevoza tereta u unutarnjem i međunarodnom cestovnom prometu</w:t>
      </w:r>
      <w:r w:rsidR="00303FD9" w:rsidRPr="001C7452">
        <w:br/>
        <w:t>- stavljanje na tržište sadnog materijala</w:t>
      </w:r>
      <w:r w:rsidR="00303FD9" w:rsidRPr="001C7452">
        <w:br/>
        <w:t>- uvoz sadnog materijala</w:t>
      </w:r>
      <w:r w:rsidR="00303FD9" w:rsidRPr="001C7452">
        <w:br/>
        <w:t>- turističke usluge u ostalim oblicima turističke ponude</w:t>
      </w:r>
      <w:r w:rsidR="00303FD9" w:rsidRPr="001C7452">
        <w:br/>
        <w:t>- ostale turističke usluge</w:t>
      </w:r>
      <w:r w:rsidR="00303FD9" w:rsidRPr="001C7452">
        <w:br/>
        <w:t>- turističke usluge koje uključuju športsko-rekreativne ili pustolovne aktivnosti</w:t>
      </w:r>
      <w:r w:rsidR="00303FD9" w:rsidRPr="001C7452">
        <w:br/>
        <w:t>- kupnja i prodaja robe</w:t>
      </w:r>
      <w:r w:rsidR="00303FD9" w:rsidRPr="001C7452">
        <w:br/>
        <w:t>- pružanje usluga u trgovini</w:t>
      </w:r>
      <w:r w:rsidR="00303FD9" w:rsidRPr="001C7452">
        <w:br/>
        <w:t>- obavljanje trgovačkog posredovanja na domaćem i inozemnom tržištu</w:t>
      </w:r>
      <w:r w:rsidR="00303FD9" w:rsidRPr="001C7452">
        <w:br/>
      </w:r>
      <w:r w:rsidR="00303FD9" w:rsidRPr="001C7452">
        <w:lastRenderedPageBreak/>
        <w:t>- iznajmljivanje strojeva i opreme, bez rukovatelja</w:t>
      </w:r>
      <w:r w:rsidR="00303FD9" w:rsidRPr="001C7452">
        <w:br/>
        <w:t>- sportska priprema</w:t>
      </w:r>
      <w:r w:rsidR="00303FD9" w:rsidRPr="001C7452">
        <w:br/>
        <w:t>- sportska rekreacija</w:t>
      </w:r>
      <w:r w:rsidR="00303FD9" w:rsidRPr="001C7452">
        <w:br/>
        <w:t>- sportska poduka</w:t>
      </w:r>
      <w:r w:rsidR="00303FD9" w:rsidRPr="001C7452">
        <w:br/>
        <w:t>- organiziranje sportskog natjecanja</w:t>
      </w:r>
      <w:r w:rsidR="00303FD9" w:rsidRPr="001C7452">
        <w:br/>
        <w:t>- vođenje sportskih natjecanja</w:t>
      </w:r>
      <w:r w:rsidR="00303FD9" w:rsidRPr="001C7452">
        <w:br/>
        <w:t>- upravljanje i održavanje sportskom građevinom</w:t>
      </w:r>
      <w:r w:rsidR="00303FD9" w:rsidRPr="001C7452">
        <w:br/>
        <w:t>- muzejska djelatnost</w:t>
      </w:r>
      <w:r w:rsidR="00303FD9" w:rsidRPr="001C7452">
        <w:br/>
        <w:t>- upravljanje energetskim objektima,</w:t>
      </w:r>
      <w:r w:rsidR="00303FD9" w:rsidRPr="001C7452">
        <w:br/>
        <w:t>- računovodstveni poslovi,</w:t>
      </w:r>
      <w:r w:rsidR="00303FD9" w:rsidRPr="001C7452">
        <w:br/>
        <w:t>- administrativna djelatnost,</w:t>
      </w:r>
      <w:r w:rsidR="00303FD9" w:rsidRPr="001C7452">
        <w:br/>
        <w:t>- uređenje vrtova, zeleni</w:t>
      </w:r>
      <w:r w:rsidR="00303FD9">
        <w:t>h i rekreacijskih površina,</w:t>
      </w:r>
      <w:r w:rsidR="00303FD9">
        <w:br/>
        <w:t>- sječa drva</w:t>
      </w:r>
      <w:r w:rsidR="00303FD9">
        <w:br/>
        <w:t>- pomoćne usluge u šumarstvu</w:t>
      </w:r>
      <w:r w:rsidR="00303FD9">
        <w:br/>
        <w:t>- slatkovodni ribolov</w:t>
      </w:r>
      <w:r w:rsidR="00303FD9">
        <w:br/>
        <w:t>- k</w:t>
      </w:r>
      <w:r w:rsidR="00303FD9" w:rsidRPr="001C7452">
        <w:t>ampo</w:t>
      </w:r>
      <w:r w:rsidR="00303FD9">
        <w:t>vi i prostori za kampiranje</w:t>
      </w:r>
      <w:r w:rsidR="00303FD9">
        <w:br/>
        <w:t>- d</w:t>
      </w:r>
      <w:r w:rsidR="00303FD9" w:rsidRPr="001C7452">
        <w:t>jelatnosti pripreme i usluživanja pića</w:t>
      </w:r>
      <w:r w:rsidR="00303FD9" w:rsidRPr="001C7452">
        <w:br/>
        <w:t>- posredovanje u prometu nekretnina,</w:t>
      </w:r>
      <w:r w:rsidR="00303FD9" w:rsidRPr="001C7452">
        <w:br/>
        <w:t>- poslovanje nekretninama,</w:t>
      </w:r>
      <w:r w:rsidR="00303FD9" w:rsidRPr="001C7452">
        <w:br/>
        <w:t>- poslovi upravljanja nekretnin</w:t>
      </w:r>
      <w:r w:rsidR="00303FD9">
        <w:t>om i održavanje nekretnina,</w:t>
      </w:r>
      <w:r w:rsidR="00303FD9">
        <w:br/>
        <w:t>- u</w:t>
      </w:r>
      <w:r w:rsidR="00303FD9" w:rsidRPr="001C7452">
        <w:t>pravljanje nekretninama uz naplatu ili na osnovi ugovora</w:t>
      </w:r>
      <w:r w:rsidR="00303FD9" w:rsidRPr="001C7452">
        <w:br/>
        <w:t>- upravljanje i organizacija javnim i javno-prometnim površinama,</w:t>
      </w:r>
      <w:r w:rsidR="00303FD9" w:rsidRPr="001C7452">
        <w:br/>
        <w:t>- uređenje, održavanje i</w:t>
      </w:r>
      <w:r w:rsidR="00303FD9">
        <w:t xml:space="preserve"> upravljanje parkiralištima</w:t>
      </w:r>
      <w:r w:rsidR="00303FD9">
        <w:br/>
        <w:t>- i</w:t>
      </w:r>
      <w:r w:rsidR="00303FD9" w:rsidRPr="001C7452">
        <w:t>znajmljivanje i davanje u zakup (</w:t>
      </w:r>
      <w:proofErr w:type="spellStart"/>
      <w:r w:rsidR="00303FD9" w:rsidRPr="001C7452">
        <w:t>leasing</w:t>
      </w:r>
      <w:proofErr w:type="spellEnd"/>
      <w:r w:rsidR="00303FD9" w:rsidRPr="001C7452">
        <w:t>) automobila i motorn</w:t>
      </w:r>
      <w:r w:rsidR="00303FD9">
        <w:t>ih vozila lake kategorije</w:t>
      </w:r>
      <w:r w:rsidR="00303FD9">
        <w:br/>
        <w:t>-i</w:t>
      </w:r>
      <w:r w:rsidR="00303FD9" w:rsidRPr="001C7452">
        <w:t>znajmljivanje i davanje u zakup (</w:t>
      </w:r>
      <w:proofErr w:type="spellStart"/>
      <w:r w:rsidR="00303FD9" w:rsidRPr="001C7452">
        <w:t>leasing</w:t>
      </w:r>
      <w:proofErr w:type="spellEnd"/>
      <w:r w:rsidR="00303FD9" w:rsidRPr="001C7452">
        <w:t>) plo</w:t>
      </w:r>
      <w:r w:rsidR="00303FD9">
        <w:t>vnih prijevoznih sredstava</w:t>
      </w:r>
      <w:r w:rsidR="00303FD9">
        <w:br/>
        <w:t>-up</w:t>
      </w:r>
      <w:r w:rsidR="00303FD9" w:rsidRPr="001C7452">
        <w:t>ravljanje zgradama</w:t>
      </w:r>
      <w:r w:rsidR="00303FD9" w:rsidRPr="001C7452">
        <w:br/>
      </w:r>
      <w:r w:rsidR="00303FD9">
        <w:t>-u</w:t>
      </w:r>
      <w:r w:rsidR="00303FD9" w:rsidRPr="001C7452">
        <w:t>služne djelatnosti uređen</w:t>
      </w:r>
      <w:r w:rsidR="00303FD9">
        <w:t>ja i održavanja krajolika</w:t>
      </w:r>
      <w:r w:rsidR="00303FD9">
        <w:br/>
        <w:t>-r</w:t>
      </w:r>
      <w:r w:rsidR="00303FD9" w:rsidRPr="001C7452">
        <w:t>ad povijesnih mjesta i građevina te sličnih zani</w:t>
      </w:r>
      <w:r w:rsidR="00303FD9">
        <w:t>mljivosti za posjetitelje</w:t>
      </w:r>
      <w:r w:rsidR="00303FD9">
        <w:br/>
        <w:t>-o</w:t>
      </w:r>
      <w:r w:rsidR="00303FD9" w:rsidRPr="001C7452">
        <w:t>stale zabavne i rekreacijske djelatnosti</w:t>
      </w:r>
      <w:r w:rsidR="00303FD9" w:rsidRPr="001C7452">
        <w:br/>
      </w:r>
      <w:r w:rsidR="00303FD9">
        <w:t>-p</w:t>
      </w:r>
      <w:r w:rsidR="00303FD9" w:rsidRPr="001C7452">
        <w:t>roizvodnja eteričnih ulja</w:t>
      </w:r>
      <w:r w:rsidR="00303FD9" w:rsidRPr="001C7452">
        <w:br/>
      </w:r>
      <w:r w:rsidR="00303FD9">
        <w:t>- p</w:t>
      </w:r>
      <w:r w:rsidR="00303FD9" w:rsidRPr="001C7452">
        <w:t>roizvodnja farmaceutskih pripravaka</w:t>
      </w:r>
      <w:r w:rsidR="00303FD9" w:rsidRPr="001C7452">
        <w:br/>
      </w:r>
      <w:r w:rsidR="00303FD9">
        <w:t>- d</w:t>
      </w:r>
      <w:r w:rsidR="00303FD9" w:rsidRPr="001C7452">
        <w:t>jelatnosti sanacije okoliša te ostale djelatnosti gospodarenja otpadom</w:t>
      </w:r>
      <w:r w:rsidR="00303FD9" w:rsidRPr="001C7452">
        <w:br/>
      </w:r>
      <w:r w:rsidR="00303FD9">
        <w:t>- u</w:t>
      </w:r>
      <w:r w:rsidR="00303FD9" w:rsidRPr="001C7452">
        <w:t>vođenje instalacija vodovoda, kanalizacije i plina i instalacija za g</w:t>
      </w:r>
      <w:r w:rsidR="00303FD9">
        <w:t>rijanje i klimatizaciju</w:t>
      </w:r>
      <w:r w:rsidR="00303FD9">
        <w:br/>
        <w:t xml:space="preserve"> -o</w:t>
      </w:r>
      <w:r w:rsidR="00303FD9" w:rsidRPr="001C7452">
        <w:t>stali građevin</w:t>
      </w:r>
      <w:r w:rsidR="00303FD9">
        <w:t>ski instalacijski radovi</w:t>
      </w:r>
      <w:r w:rsidR="00303FD9">
        <w:br/>
        <w:t>-d</w:t>
      </w:r>
      <w:r w:rsidR="00303FD9" w:rsidRPr="001C7452">
        <w:t xml:space="preserve">jelatnosti organizatora </w:t>
      </w:r>
      <w:r w:rsidR="00303FD9">
        <w:t>putovanja (turoperatora)</w:t>
      </w:r>
      <w:r w:rsidR="00303FD9">
        <w:br/>
        <w:t>-o</w:t>
      </w:r>
      <w:r w:rsidR="00303FD9" w:rsidRPr="001C7452">
        <w:t>rganizacija sastanaka i poslovnih sajmova</w:t>
      </w:r>
      <w:r w:rsidR="00303FD9">
        <w:br/>
        <w:t>-d</w:t>
      </w:r>
      <w:r w:rsidR="00303FD9" w:rsidRPr="001C7452">
        <w:t>jelatnosti zaba</w:t>
      </w:r>
      <w:r w:rsidR="00303FD9">
        <w:t>vnih i tematskih parkova</w:t>
      </w:r>
      <w:r w:rsidR="00303FD9">
        <w:br/>
        <w:t>-o</w:t>
      </w:r>
      <w:r w:rsidR="00303FD9" w:rsidRPr="001C7452">
        <w:t>stale zabavne i rekreacijske djelatnosti</w:t>
      </w:r>
    </w:p>
    <w:p w:rsidR="00303FD9" w:rsidRPr="00303FD9" w:rsidRDefault="00303FD9" w:rsidP="00303FD9">
      <w:pPr>
        <w:spacing w:after="0"/>
      </w:pPr>
      <w:r w:rsidRPr="00303FD9">
        <w:t>- održavanje javnih površina</w:t>
      </w:r>
    </w:p>
    <w:p w:rsidR="00303FD9" w:rsidRPr="00303FD9" w:rsidRDefault="00303FD9" w:rsidP="00303FD9">
      <w:pPr>
        <w:spacing w:after="0"/>
      </w:pPr>
      <w:r w:rsidRPr="00303FD9">
        <w:t>- obavljanje dimnjačarskih poslova</w:t>
      </w:r>
    </w:p>
    <w:p w:rsidR="00303FD9" w:rsidRPr="00303FD9" w:rsidRDefault="00303FD9" w:rsidP="00303FD9">
      <w:pPr>
        <w:spacing w:after="0"/>
      </w:pPr>
      <w:r w:rsidRPr="00303FD9">
        <w:t>- održavanje groblja i prijevoz pokojnika</w:t>
      </w:r>
    </w:p>
    <w:p w:rsidR="00303FD9" w:rsidRPr="00303FD9" w:rsidRDefault="00303FD9" w:rsidP="00303FD9">
      <w:pPr>
        <w:spacing w:after="0"/>
      </w:pPr>
      <w:r w:rsidRPr="00303FD9">
        <w:t>- prigodno ukrašavanje grada</w:t>
      </w:r>
    </w:p>
    <w:p w:rsidR="00303FD9" w:rsidRPr="00303FD9" w:rsidRDefault="00303FD9" w:rsidP="00303FD9">
      <w:pPr>
        <w:spacing w:after="0"/>
      </w:pPr>
      <w:r w:rsidRPr="00303FD9">
        <w:t>- čišćenje svih vrsta objekata</w:t>
      </w:r>
    </w:p>
    <w:p w:rsidR="00303FD9" w:rsidRPr="00303FD9" w:rsidRDefault="00303FD9" w:rsidP="00303FD9">
      <w:pPr>
        <w:spacing w:after="0"/>
      </w:pPr>
      <w:r w:rsidRPr="00303FD9">
        <w:t>- održavanje i upravljanje stambenim zgradama</w:t>
      </w:r>
    </w:p>
    <w:p w:rsidR="00303FD9" w:rsidRPr="00303FD9" w:rsidRDefault="00303FD9" w:rsidP="00303FD9">
      <w:pPr>
        <w:spacing w:after="0"/>
      </w:pPr>
      <w:r w:rsidRPr="00303FD9">
        <w:t>- održavanje i upravljanje sportskim objektima</w:t>
      </w:r>
    </w:p>
    <w:p w:rsidR="00303FD9" w:rsidRPr="00303FD9" w:rsidRDefault="00303FD9" w:rsidP="00303FD9">
      <w:pPr>
        <w:spacing w:after="0"/>
      </w:pPr>
      <w:r w:rsidRPr="00303FD9">
        <w:t>- organizacija kulturnih priredbi u zatvorenim i otvorenim prostorima</w:t>
      </w:r>
    </w:p>
    <w:p w:rsidR="00303FD9" w:rsidRPr="00D54022" w:rsidRDefault="00303FD9" w:rsidP="00303FD9">
      <w:pPr>
        <w:spacing w:after="0"/>
        <w:rPr>
          <w:color w:val="FF0000"/>
        </w:rPr>
      </w:pPr>
      <w:r>
        <w:rPr>
          <w:color w:val="FF0000"/>
        </w:rPr>
        <w:t>-</w:t>
      </w:r>
      <w:r>
        <w:rPr>
          <w:rFonts w:ascii="Minion Pro Cond" w:hAnsi="Minion Pro Cond"/>
          <w:color w:val="000000"/>
        </w:rPr>
        <w:t>Ostale prateće djelatnosti u prijevozu ( vaganje robe)</w:t>
      </w:r>
    </w:p>
    <w:p w:rsidR="00303FD9" w:rsidRDefault="00303FD9" w:rsidP="008F1F08">
      <w:pPr>
        <w:pStyle w:val="Default"/>
        <w:rPr>
          <w:sz w:val="20"/>
          <w:szCs w:val="20"/>
        </w:rPr>
      </w:pPr>
    </w:p>
    <w:p w:rsidR="00E071A3" w:rsidRDefault="00E071A3" w:rsidP="008F1F08">
      <w:pPr>
        <w:pStyle w:val="Default"/>
        <w:rPr>
          <w:sz w:val="20"/>
          <w:szCs w:val="20"/>
        </w:rPr>
      </w:pPr>
    </w:p>
    <w:p w:rsidR="00E071A3" w:rsidRPr="00E071A3" w:rsidRDefault="00E071A3" w:rsidP="008F1F08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lastRenderedPageBreak/>
        <w:t>Temeljni kapital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</w:t>
      </w:r>
      <w:r w:rsidR="00917720">
        <w:rPr>
          <w:sz w:val="20"/>
          <w:szCs w:val="20"/>
        </w:rPr>
        <w:t>meljni kapital društva je 369.000</w:t>
      </w:r>
      <w:r>
        <w:rPr>
          <w:sz w:val="20"/>
          <w:szCs w:val="20"/>
        </w:rPr>
        <w:t>,00 k</w:t>
      </w:r>
      <w:r w:rsidR="00917720">
        <w:rPr>
          <w:sz w:val="20"/>
          <w:szCs w:val="20"/>
        </w:rPr>
        <w:t>n.</w:t>
      </w:r>
    </w:p>
    <w:p w:rsidR="00917720" w:rsidRDefault="00917720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On se sastoji od 120.000,00 kn. u pravima i 249.000,00 kn u stvarima</w:t>
      </w:r>
    </w:p>
    <w:p w:rsidR="008F750D" w:rsidRDefault="008F750D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Pravni oblik</w:t>
      </w:r>
    </w:p>
    <w:p w:rsidR="008F750D" w:rsidRDefault="008F750D" w:rsidP="008F1F08">
      <w:pPr>
        <w:pStyle w:val="Default"/>
        <w:rPr>
          <w:sz w:val="20"/>
          <w:szCs w:val="20"/>
        </w:rPr>
      </w:pPr>
      <w:r w:rsidRPr="008F750D">
        <w:rPr>
          <w:sz w:val="20"/>
          <w:szCs w:val="20"/>
        </w:rPr>
        <w:t>Društvo s ograničenom odgovornošću</w:t>
      </w:r>
    </w:p>
    <w:p w:rsidR="008F750D" w:rsidRDefault="008F750D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Osnivači / članovi društva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Općina Pokupsko, OIB: 07291490499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Pokupsko , Pokupsko 25 A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jedini osnivač d.o.o.</w:t>
      </w:r>
    </w:p>
    <w:p w:rsidR="008F750D" w:rsidRDefault="008F750D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Osobe ovlaštene za zastupanje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Stjepan </w:t>
      </w:r>
      <w:proofErr w:type="spellStart"/>
      <w:r>
        <w:rPr>
          <w:sz w:val="20"/>
          <w:szCs w:val="20"/>
        </w:rPr>
        <w:t>Kolarec</w:t>
      </w:r>
      <w:proofErr w:type="spellEnd"/>
      <w:r>
        <w:rPr>
          <w:sz w:val="20"/>
          <w:szCs w:val="20"/>
        </w:rPr>
        <w:t>, OIB: 1865</w:t>
      </w:r>
      <w:r w:rsidR="007F3FAE">
        <w:rPr>
          <w:sz w:val="20"/>
          <w:szCs w:val="20"/>
        </w:rPr>
        <w:t>9636332</w:t>
      </w:r>
    </w:p>
    <w:p w:rsidR="007F3FAE" w:rsidRDefault="007F3FAE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Kravarsko, Trg Stjepana Radića 7</w:t>
      </w:r>
    </w:p>
    <w:p w:rsidR="007F3FAE" w:rsidRDefault="007F3FAE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direktor , zastupa društvo pojedinačno i samostalno</w:t>
      </w:r>
    </w:p>
    <w:p w:rsidR="007F3FAE" w:rsidRDefault="007F3FAE" w:rsidP="008F1F08">
      <w:pPr>
        <w:pStyle w:val="Default"/>
        <w:rPr>
          <w:sz w:val="20"/>
          <w:szCs w:val="20"/>
        </w:rPr>
      </w:pPr>
    </w:p>
    <w:p w:rsidR="007F3FAE" w:rsidRDefault="007F3FAE" w:rsidP="008F1F08">
      <w:pPr>
        <w:pStyle w:val="Default"/>
        <w:rPr>
          <w:b/>
          <w:sz w:val="20"/>
          <w:szCs w:val="20"/>
        </w:rPr>
      </w:pPr>
      <w:r w:rsidRPr="007F3FAE">
        <w:rPr>
          <w:b/>
          <w:sz w:val="20"/>
          <w:szCs w:val="20"/>
        </w:rPr>
        <w:t>Pravni odnosi</w:t>
      </w:r>
    </w:p>
    <w:p w:rsidR="007F3FAE" w:rsidRDefault="007F3FAE" w:rsidP="008F1F08">
      <w:pPr>
        <w:pStyle w:val="Default"/>
        <w:rPr>
          <w:sz w:val="20"/>
          <w:szCs w:val="20"/>
        </w:rPr>
      </w:pPr>
      <w:r w:rsidRPr="007F3FAE">
        <w:rPr>
          <w:sz w:val="20"/>
          <w:szCs w:val="20"/>
        </w:rPr>
        <w:t>Osnivački akt:</w:t>
      </w:r>
    </w:p>
    <w:p w:rsidR="007F3FAE" w:rsidRDefault="007F3FAE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Izjava  o osnivanju društva s ograničenom odgovornošću od 16. 11. 2015 g.</w:t>
      </w:r>
    </w:p>
    <w:p w:rsidR="007F3FAE" w:rsidRPr="007F3FAE" w:rsidRDefault="007F3FAE" w:rsidP="008F1F08">
      <w:pPr>
        <w:pStyle w:val="Default"/>
        <w:rPr>
          <w:b/>
          <w:sz w:val="20"/>
          <w:szCs w:val="20"/>
        </w:rPr>
      </w:pPr>
    </w:p>
    <w:p w:rsidR="007F3FAE" w:rsidRPr="007F3FAE" w:rsidRDefault="007F3FAE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sz w:val="20"/>
          <w:szCs w:val="20"/>
        </w:rPr>
      </w:pPr>
    </w:p>
    <w:p w:rsidR="000C1B34" w:rsidRDefault="008F1F08" w:rsidP="008F1F08">
      <w:pPr>
        <w:pStyle w:val="Default"/>
        <w:rPr>
          <w:sz w:val="20"/>
          <w:szCs w:val="20"/>
        </w:rPr>
      </w:pPr>
      <w:r w:rsidRPr="007F3FAE">
        <w:rPr>
          <w:b/>
          <w:sz w:val="20"/>
          <w:szCs w:val="20"/>
        </w:rPr>
        <w:t>Organi Društva</w:t>
      </w:r>
      <w:r>
        <w:rPr>
          <w:sz w:val="20"/>
          <w:szCs w:val="20"/>
        </w:rPr>
        <w:t xml:space="preserve"> su: </w:t>
      </w:r>
    </w:p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Skupština i Uprava Društva.</w:t>
      </w:r>
    </w:p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Skupština Društva sastoji se o</w:t>
      </w:r>
      <w:r w:rsidR="007F3FAE">
        <w:rPr>
          <w:sz w:val="20"/>
          <w:szCs w:val="20"/>
        </w:rPr>
        <w:t>d jednog člana, Načelnik</w:t>
      </w:r>
      <w:r w:rsidR="000C1B34">
        <w:rPr>
          <w:sz w:val="20"/>
          <w:szCs w:val="20"/>
        </w:rPr>
        <w:t>a</w:t>
      </w:r>
      <w:r>
        <w:rPr>
          <w:sz w:val="20"/>
          <w:szCs w:val="20"/>
        </w:rPr>
        <w:t xml:space="preserve"> Općine </w:t>
      </w:r>
      <w:r w:rsidR="007F3FAE">
        <w:rPr>
          <w:sz w:val="20"/>
          <w:szCs w:val="20"/>
        </w:rPr>
        <w:t>Pokupsko</w:t>
      </w:r>
      <w:r>
        <w:rPr>
          <w:sz w:val="20"/>
          <w:szCs w:val="20"/>
        </w:rPr>
        <w:t xml:space="preserve"> </w:t>
      </w:r>
      <w:r w:rsidR="007F3FAE">
        <w:rPr>
          <w:sz w:val="20"/>
          <w:szCs w:val="20"/>
        </w:rPr>
        <w:t>Božidar</w:t>
      </w:r>
      <w:r w:rsidR="000C1B34">
        <w:rPr>
          <w:sz w:val="20"/>
          <w:szCs w:val="20"/>
        </w:rPr>
        <w:t>a</w:t>
      </w:r>
      <w:r w:rsidR="007F3FAE">
        <w:rPr>
          <w:sz w:val="20"/>
          <w:szCs w:val="20"/>
        </w:rPr>
        <w:t xml:space="preserve"> Škrinjarić</w:t>
      </w:r>
      <w:r w:rsidR="000C1B34">
        <w:rPr>
          <w:sz w:val="20"/>
          <w:szCs w:val="20"/>
        </w:rPr>
        <w:t>a.</w:t>
      </w:r>
    </w:p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Uprava Društva sastoji se od jednog člana-direktora </w:t>
      </w:r>
      <w:r w:rsidR="000C1B34">
        <w:rPr>
          <w:sz w:val="20"/>
          <w:szCs w:val="20"/>
        </w:rPr>
        <w:t xml:space="preserve">Stjepana </w:t>
      </w:r>
      <w:proofErr w:type="spellStart"/>
      <w:r w:rsidR="000C1B34">
        <w:rPr>
          <w:sz w:val="20"/>
          <w:szCs w:val="20"/>
        </w:rPr>
        <w:t>Kolareca</w:t>
      </w:r>
      <w:proofErr w:type="spellEnd"/>
      <w:r>
        <w:rPr>
          <w:sz w:val="20"/>
          <w:szCs w:val="20"/>
        </w:rPr>
        <w:t xml:space="preserve">, </w:t>
      </w:r>
      <w:r w:rsidR="000C1B34">
        <w:rPr>
          <w:sz w:val="20"/>
          <w:szCs w:val="20"/>
        </w:rPr>
        <w:t>ing. strojarstva.</w:t>
      </w:r>
    </w:p>
    <w:p w:rsidR="00173060" w:rsidRDefault="00173060" w:rsidP="008F1F08">
      <w:pPr>
        <w:pStyle w:val="Default"/>
        <w:rPr>
          <w:rFonts w:cstheme="minorBidi"/>
          <w:color w:val="auto"/>
        </w:rPr>
      </w:pPr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7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PLAN RADA KOMUNALNOG GOSPODARSTVA POKUPSKO  d.o.o. 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Times New Roman" w:hAnsi="Times New Roman" w:cs="Times New Roman"/>
          <w:color w:val="000000"/>
          <w:sz w:val="23"/>
          <w:szCs w:val="23"/>
        </w:rPr>
        <w:t>Komunalno gospodars</w:t>
      </w:r>
      <w:r w:rsidR="00917720">
        <w:rPr>
          <w:rFonts w:ascii="Times New Roman" w:hAnsi="Times New Roman" w:cs="Times New Roman"/>
          <w:color w:val="000000"/>
          <w:sz w:val="23"/>
          <w:szCs w:val="23"/>
        </w:rPr>
        <w:t>tvo Pokupsko obavljati će u 2021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 godini slijedeće aktivnosti: 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>proizvodnja toplinske energije u kotlovnici na biomasu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>ispo</w:t>
      </w:r>
      <w:r w:rsidR="00853214">
        <w:rPr>
          <w:rFonts w:ascii="Times New Roman" w:hAnsi="Times New Roman" w:cs="Times New Roman"/>
          <w:color w:val="000000"/>
          <w:sz w:val="23"/>
          <w:szCs w:val="23"/>
        </w:rPr>
        <w:t>ruka toplinske energije potrošač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ima 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="00917720">
        <w:rPr>
          <w:rFonts w:ascii="Times New Roman" w:hAnsi="Times New Roman" w:cs="Times New Roman"/>
          <w:color w:val="000000"/>
          <w:sz w:val="23"/>
          <w:szCs w:val="23"/>
        </w:rPr>
        <w:t>godišnji servis kotlovnice i održavanje kotlovnice i mreže CTS a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2064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="00772064">
        <w:rPr>
          <w:rFonts w:ascii="Times New Roman" w:hAnsi="Times New Roman" w:cs="Times New Roman"/>
          <w:color w:val="000000"/>
          <w:sz w:val="23"/>
          <w:szCs w:val="23"/>
        </w:rPr>
        <w:t>održavanje javnih površina: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a) košnja trave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b) nasipavanje plaža šljunkom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c) održavanje opreme na igralištima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d) održavanje ostale opreme javnih površina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e) održavanje hortikulture – orezivanje</w:t>
      </w:r>
    </w:p>
    <w:p w:rsidR="00173060" w:rsidRDefault="00E4624B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f) o</w:t>
      </w:r>
      <w:r w:rsidR="00772064">
        <w:rPr>
          <w:rFonts w:ascii="Times New Roman" w:hAnsi="Times New Roman" w:cs="Times New Roman"/>
          <w:color w:val="000000"/>
          <w:sz w:val="23"/>
          <w:szCs w:val="23"/>
        </w:rPr>
        <w:t>državanje staza i nogostupa ( ljetno - zimsko</w:t>
      </w:r>
      <w:r w:rsidR="00173060"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72064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4445BF" w:rsidRPr="00173060" w:rsidRDefault="007A615F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g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>) čišćenje snijega na javnim površinama.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ostalo vezano uz registriranu djelatnost </w:t>
      </w:r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173060" w:rsidRDefault="000B5B2E" w:rsidP="008F1F08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Direktor</w:t>
      </w:r>
      <w:r>
        <w:rPr>
          <w:b/>
          <w:bCs/>
          <w:color w:val="auto"/>
          <w:sz w:val="20"/>
          <w:szCs w:val="20"/>
        </w:rPr>
        <w:br/>
        <w:t xml:space="preserve">                                                                                                                          Stjepan </w:t>
      </w:r>
      <w:proofErr w:type="spellStart"/>
      <w:r>
        <w:rPr>
          <w:b/>
          <w:bCs/>
          <w:color w:val="auto"/>
          <w:sz w:val="20"/>
          <w:szCs w:val="20"/>
        </w:rPr>
        <w:t>Kolarec</w:t>
      </w:r>
      <w:proofErr w:type="spellEnd"/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307041" w:rsidRPr="00DE270E" w:rsidRDefault="00917720" w:rsidP="00DE270E">
      <w:pPr>
        <w:pStyle w:val="Default"/>
      </w:pPr>
      <w:r>
        <w:rPr>
          <w:b/>
          <w:bCs/>
          <w:color w:val="auto"/>
          <w:sz w:val="20"/>
          <w:szCs w:val="20"/>
        </w:rPr>
        <w:t>Pokupsko 26</w:t>
      </w:r>
      <w:r w:rsidR="00E73C16">
        <w:rPr>
          <w:b/>
          <w:bCs/>
          <w:color w:val="auto"/>
          <w:sz w:val="20"/>
          <w:szCs w:val="20"/>
        </w:rPr>
        <w:t>. studeni</w:t>
      </w:r>
      <w:r w:rsidR="004445BF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2020</w:t>
      </w:r>
      <w:bookmarkStart w:id="0" w:name="_GoBack"/>
      <w:bookmarkEnd w:id="0"/>
      <w:r w:rsidR="00DE270E">
        <w:rPr>
          <w:b/>
          <w:bCs/>
          <w:color w:val="auto"/>
          <w:sz w:val="20"/>
          <w:szCs w:val="20"/>
        </w:rPr>
        <w:t xml:space="preserve"> god.</w:t>
      </w:r>
    </w:p>
    <w:sectPr w:rsidR="00307041" w:rsidRPr="00DE270E" w:rsidSect="00DE270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Con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08"/>
    <w:rsid w:val="000B5B2E"/>
    <w:rsid w:val="000C1B34"/>
    <w:rsid w:val="000C23C8"/>
    <w:rsid w:val="000F1C0C"/>
    <w:rsid w:val="001436CB"/>
    <w:rsid w:val="00173060"/>
    <w:rsid w:val="002E56FB"/>
    <w:rsid w:val="00303FD9"/>
    <w:rsid w:val="00307041"/>
    <w:rsid w:val="00352768"/>
    <w:rsid w:val="0036784D"/>
    <w:rsid w:val="003E5E9A"/>
    <w:rsid w:val="004261EA"/>
    <w:rsid w:val="00432182"/>
    <w:rsid w:val="004445BF"/>
    <w:rsid w:val="00563D26"/>
    <w:rsid w:val="005651D9"/>
    <w:rsid w:val="005A4772"/>
    <w:rsid w:val="00603AC9"/>
    <w:rsid w:val="00772064"/>
    <w:rsid w:val="007A615F"/>
    <w:rsid w:val="007F3FAE"/>
    <w:rsid w:val="008477EE"/>
    <w:rsid w:val="00853214"/>
    <w:rsid w:val="008F1F08"/>
    <w:rsid w:val="008F750D"/>
    <w:rsid w:val="00917720"/>
    <w:rsid w:val="00983866"/>
    <w:rsid w:val="00A976DC"/>
    <w:rsid w:val="00B26B4C"/>
    <w:rsid w:val="00C931E3"/>
    <w:rsid w:val="00D940C9"/>
    <w:rsid w:val="00DA5E51"/>
    <w:rsid w:val="00DE270E"/>
    <w:rsid w:val="00DF56F1"/>
    <w:rsid w:val="00E0493F"/>
    <w:rsid w:val="00E071A3"/>
    <w:rsid w:val="00E4624B"/>
    <w:rsid w:val="00E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BD45F-F7BC-4D90-B6D5-9208F93B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F1F0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 - rijeka života</dc:creator>
  <cp:lastModifiedBy>Korisnik</cp:lastModifiedBy>
  <cp:revision>6</cp:revision>
  <cp:lastPrinted>2019-11-11T12:36:00Z</cp:lastPrinted>
  <dcterms:created xsi:type="dcterms:W3CDTF">2019-01-29T11:31:00Z</dcterms:created>
  <dcterms:modified xsi:type="dcterms:W3CDTF">2020-11-26T10:44:00Z</dcterms:modified>
</cp:coreProperties>
</file>